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45" w:rsidRPr="00932BF6" w:rsidRDefault="00CC6B45" w:rsidP="00CC6B4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32BF6">
        <w:rPr>
          <w:b/>
          <w:sz w:val="28"/>
          <w:szCs w:val="28"/>
        </w:rPr>
        <w:t>DATI RELATIVI AI LOCALI E AREE OCCUPATI O DETENUTI</w:t>
      </w:r>
    </w:p>
    <w:p w:rsidR="00BF1B5D" w:rsidRDefault="00BF1B5D" w:rsidP="006E1D9E">
      <w:pPr>
        <w:jc w:val="both"/>
      </w:pPr>
    </w:p>
    <w:p w:rsidR="00B9420A" w:rsidRDefault="00B9420A" w:rsidP="0093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F74CF" w:rsidRDefault="00932BF6" w:rsidP="0093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UTILIZZATORE: Persona Fisica o Giuridica:___________________________________________</w:t>
      </w:r>
    </w:p>
    <w:p w:rsidR="00932BF6" w:rsidRDefault="00932BF6" w:rsidP="0093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32BF6" w:rsidRDefault="00932BF6" w:rsidP="0093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Nato a ___________________________il________________C.F.__________________________</w:t>
      </w:r>
    </w:p>
    <w:p w:rsidR="00B22BED" w:rsidRDefault="00B22BED" w:rsidP="0093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22BED" w:rsidRDefault="00B22BED" w:rsidP="0093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E-Mail:___________________________________________cell.__________________________</w:t>
      </w:r>
    </w:p>
    <w:p w:rsidR="00932BF6" w:rsidRDefault="00932BF6" w:rsidP="0093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32BF6" w:rsidRDefault="00932BF6" w:rsidP="0093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Indirizzo se persona Giuridica________________________________________________________</w:t>
      </w:r>
    </w:p>
    <w:p w:rsidR="00E85979" w:rsidRPr="00E85979" w:rsidRDefault="00B22BED" w:rsidP="00E85979">
      <w:pPr>
        <w:jc w:val="both"/>
        <w:rPr>
          <w:b/>
          <w:sz w:val="20"/>
          <w:szCs w:val="20"/>
        </w:rPr>
      </w:pPr>
      <w:r w:rsidRPr="00B45CBE">
        <w:rPr>
          <w:b/>
          <w:sz w:val="20"/>
          <w:szCs w:val="20"/>
        </w:rPr>
        <w:t>consapevole delle responsabilità penali cui può andare incontro in caso di dichiarazioni mendaci o non rispondenti a verità:</w:t>
      </w:r>
    </w:p>
    <w:p w:rsidR="00B9420A" w:rsidRPr="00E85979" w:rsidRDefault="00B22BED" w:rsidP="00640463">
      <w:pPr>
        <w:jc w:val="center"/>
        <w:rPr>
          <w:b/>
          <w:sz w:val="28"/>
          <w:szCs w:val="28"/>
          <w:u w:val="single"/>
        </w:rPr>
      </w:pPr>
      <w:r w:rsidRPr="00E85979">
        <w:rPr>
          <w:b/>
          <w:sz w:val="28"/>
          <w:szCs w:val="28"/>
          <w:u w:val="single"/>
        </w:rPr>
        <w:t>DICHIARA</w:t>
      </w:r>
    </w:p>
    <w:p w:rsidR="00834792" w:rsidRDefault="00834792" w:rsidP="008347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  <w:r>
        <w:t xml:space="preserve">LOCALI PER ABITAZIONE – </w:t>
      </w:r>
      <w:r w:rsidRPr="00B22BED">
        <w:rPr>
          <w:b/>
        </w:rPr>
        <w:t>UTENZE DOMESTICHE</w:t>
      </w:r>
    </w:p>
    <w:tbl>
      <w:tblPr>
        <w:tblStyle w:val="Grigliatabella"/>
        <w:tblW w:w="0" w:type="auto"/>
        <w:tblLook w:val="04A0"/>
      </w:tblPr>
      <w:tblGrid>
        <w:gridCol w:w="409"/>
        <w:gridCol w:w="3219"/>
        <w:gridCol w:w="875"/>
        <w:gridCol w:w="838"/>
        <w:gridCol w:w="921"/>
        <w:gridCol w:w="1784"/>
        <w:gridCol w:w="1751"/>
        <w:gridCol w:w="883"/>
      </w:tblGrid>
      <w:tr w:rsidR="00834792" w:rsidTr="00B9420A">
        <w:trPr>
          <w:trHeight w:val="291"/>
        </w:trPr>
        <w:tc>
          <w:tcPr>
            <w:tcW w:w="409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3219" w:type="dxa"/>
          </w:tcPr>
          <w:p w:rsidR="00834792" w:rsidRPr="00B45CBE" w:rsidRDefault="00834792" w:rsidP="00937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B9420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Indirizzo</w:t>
            </w:r>
          </w:p>
        </w:tc>
        <w:tc>
          <w:tcPr>
            <w:tcW w:w="875" w:type="dxa"/>
          </w:tcPr>
          <w:p w:rsidR="00834792" w:rsidRPr="00B45CBE" w:rsidRDefault="00834792" w:rsidP="00937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Foglio</w:t>
            </w:r>
          </w:p>
        </w:tc>
        <w:tc>
          <w:tcPr>
            <w:tcW w:w="838" w:type="dxa"/>
          </w:tcPr>
          <w:p w:rsidR="00834792" w:rsidRPr="00B45CBE" w:rsidRDefault="00834792" w:rsidP="00937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P.lla</w:t>
            </w:r>
            <w:proofErr w:type="spellEnd"/>
          </w:p>
        </w:tc>
        <w:tc>
          <w:tcPr>
            <w:tcW w:w="921" w:type="dxa"/>
          </w:tcPr>
          <w:p w:rsidR="00834792" w:rsidRPr="00B45CBE" w:rsidRDefault="00834792" w:rsidP="00937FB8">
            <w:pPr>
              <w:jc w:val="center"/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>Sub</w:t>
            </w:r>
          </w:p>
        </w:tc>
        <w:tc>
          <w:tcPr>
            <w:tcW w:w="1784" w:type="dxa"/>
          </w:tcPr>
          <w:p w:rsidR="00834792" w:rsidRPr="00B45CBE" w:rsidRDefault="00834792" w:rsidP="00937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Decorrenza dal</w:t>
            </w:r>
          </w:p>
        </w:tc>
        <w:tc>
          <w:tcPr>
            <w:tcW w:w="1751" w:type="dxa"/>
          </w:tcPr>
          <w:p w:rsidR="00834792" w:rsidRPr="00B45CBE" w:rsidRDefault="00834792" w:rsidP="00937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</w:t>
            </w:r>
            <w:proofErr w:type="spellEnd"/>
            <w:r>
              <w:rPr>
                <w:sz w:val="22"/>
                <w:szCs w:val="22"/>
              </w:rPr>
              <w:t>. Occupanti</w:t>
            </w:r>
          </w:p>
        </w:tc>
        <w:tc>
          <w:tcPr>
            <w:tcW w:w="883" w:type="dxa"/>
          </w:tcPr>
          <w:p w:rsidR="00834792" w:rsidRDefault="00834792" w:rsidP="00937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Mq</w:t>
            </w:r>
          </w:p>
        </w:tc>
      </w:tr>
      <w:tr w:rsidR="00834792" w:rsidTr="00B9420A">
        <w:trPr>
          <w:trHeight w:val="291"/>
        </w:trPr>
        <w:tc>
          <w:tcPr>
            <w:tcW w:w="409" w:type="dxa"/>
          </w:tcPr>
          <w:p w:rsidR="00834792" w:rsidRPr="00CF74CF" w:rsidRDefault="00834792" w:rsidP="00937FB8">
            <w:pPr>
              <w:jc w:val="both"/>
            </w:pPr>
            <w:r w:rsidRPr="00CF74CF">
              <w:t>1</w:t>
            </w:r>
          </w:p>
        </w:tc>
        <w:tc>
          <w:tcPr>
            <w:tcW w:w="3219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875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838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921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1784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1751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883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</w:tr>
      <w:tr w:rsidR="00834792" w:rsidTr="00B9420A">
        <w:trPr>
          <w:trHeight w:val="291"/>
        </w:trPr>
        <w:tc>
          <w:tcPr>
            <w:tcW w:w="409" w:type="dxa"/>
          </w:tcPr>
          <w:p w:rsidR="00834792" w:rsidRPr="00CF74CF" w:rsidRDefault="00834792" w:rsidP="00937FB8">
            <w:pPr>
              <w:jc w:val="both"/>
            </w:pPr>
            <w:r w:rsidRPr="00CF74CF">
              <w:t>2</w:t>
            </w:r>
          </w:p>
        </w:tc>
        <w:tc>
          <w:tcPr>
            <w:tcW w:w="3219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875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838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921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1784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1751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883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</w:tr>
      <w:tr w:rsidR="00834792" w:rsidTr="00B9420A">
        <w:trPr>
          <w:trHeight w:val="307"/>
        </w:trPr>
        <w:tc>
          <w:tcPr>
            <w:tcW w:w="409" w:type="dxa"/>
          </w:tcPr>
          <w:p w:rsidR="00834792" w:rsidRPr="00CF74CF" w:rsidRDefault="00834792" w:rsidP="00937FB8">
            <w:pPr>
              <w:jc w:val="both"/>
            </w:pPr>
            <w:r w:rsidRPr="00CF74CF">
              <w:t>3</w:t>
            </w:r>
          </w:p>
        </w:tc>
        <w:tc>
          <w:tcPr>
            <w:tcW w:w="3219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875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838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921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1784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1751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  <w:tc>
          <w:tcPr>
            <w:tcW w:w="883" w:type="dxa"/>
          </w:tcPr>
          <w:p w:rsidR="00834792" w:rsidRDefault="00834792" w:rsidP="00937FB8">
            <w:pPr>
              <w:jc w:val="both"/>
              <w:rPr>
                <w:b/>
              </w:rPr>
            </w:pPr>
          </w:p>
        </w:tc>
      </w:tr>
    </w:tbl>
    <w:p w:rsidR="003B61F7" w:rsidRDefault="003B61F7" w:rsidP="006E1D9E">
      <w:pPr>
        <w:jc w:val="both"/>
      </w:pPr>
    </w:p>
    <w:p w:rsidR="00B65FD9" w:rsidRDefault="003B61F7" w:rsidP="003B6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PERINENZE</w:t>
      </w:r>
      <w:r w:rsidR="003B3039">
        <w:t xml:space="preserve"> – </w:t>
      </w:r>
      <w:r w:rsidR="003B3039" w:rsidRPr="00B22BED">
        <w:rPr>
          <w:b/>
        </w:rPr>
        <w:t>UTENZE DOMESTICHE</w:t>
      </w:r>
    </w:p>
    <w:tbl>
      <w:tblPr>
        <w:tblStyle w:val="Grigliatabella"/>
        <w:tblW w:w="10680" w:type="dxa"/>
        <w:tblLayout w:type="fixed"/>
        <w:tblLook w:val="04A0"/>
      </w:tblPr>
      <w:tblGrid>
        <w:gridCol w:w="425"/>
        <w:gridCol w:w="3652"/>
        <w:gridCol w:w="993"/>
        <w:gridCol w:w="887"/>
        <w:gridCol w:w="921"/>
        <w:gridCol w:w="2444"/>
        <w:gridCol w:w="1358"/>
      </w:tblGrid>
      <w:tr w:rsidR="003B61F7" w:rsidTr="00B9420A">
        <w:trPr>
          <w:trHeight w:val="317"/>
        </w:trPr>
        <w:tc>
          <w:tcPr>
            <w:tcW w:w="425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3652" w:type="dxa"/>
          </w:tcPr>
          <w:p w:rsidR="003B61F7" w:rsidRPr="00B45CBE" w:rsidRDefault="003B61F7" w:rsidP="00937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B9420A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Indirizzo</w:t>
            </w:r>
          </w:p>
        </w:tc>
        <w:tc>
          <w:tcPr>
            <w:tcW w:w="993" w:type="dxa"/>
          </w:tcPr>
          <w:p w:rsidR="003B61F7" w:rsidRPr="00B45CBE" w:rsidRDefault="003B61F7" w:rsidP="00937FB8">
            <w:pPr>
              <w:jc w:val="center"/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>Foglio</w:t>
            </w:r>
          </w:p>
        </w:tc>
        <w:tc>
          <w:tcPr>
            <w:tcW w:w="887" w:type="dxa"/>
          </w:tcPr>
          <w:p w:rsidR="003B61F7" w:rsidRPr="00B45CBE" w:rsidRDefault="003B61F7" w:rsidP="00937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P.lla</w:t>
            </w:r>
            <w:proofErr w:type="spellEnd"/>
          </w:p>
        </w:tc>
        <w:tc>
          <w:tcPr>
            <w:tcW w:w="921" w:type="dxa"/>
          </w:tcPr>
          <w:p w:rsidR="003B61F7" w:rsidRPr="00B45CBE" w:rsidRDefault="003B61F7" w:rsidP="00937FB8">
            <w:pPr>
              <w:jc w:val="center"/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>Sub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</w:tcPr>
          <w:p w:rsidR="003B61F7" w:rsidRPr="00B45CBE" w:rsidRDefault="003B61F7" w:rsidP="00937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Decorrenza dal</w:t>
            </w:r>
          </w:p>
        </w:tc>
        <w:tc>
          <w:tcPr>
            <w:tcW w:w="1358" w:type="dxa"/>
          </w:tcPr>
          <w:p w:rsidR="003B61F7" w:rsidRDefault="003B61F7" w:rsidP="00937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Mq</w:t>
            </w:r>
          </w:p>
        </w:tc>
      </w:tr>
      <w:tr w:rsidR="003B61F7" w:rsidTr="00B9420A">
        <w:trPr>
          <w:trHeight w:val="317"/>
        </w:trPr>
        <w:tc>
          <w:tcPr>
            <w:tcW w:w="425" w:type="dxa"/>
          </w:tcPr>
          <w:p w:rsidR="003B61F7" w:rsidRPr="00CF74CF" w:rsidRDefault="003B61F7" w:rsidP="00937FB8">
            <w:pPr>
              <w:jc w:val="both"/>
            </w:pPr>
            <w:r w:rsidRPr="00CF74CF">
              <w:t>1</w:t>
            </w:r>
          </w:p>
        </w:tc>
        <w:tc>
          <w:tcPr>
            <w:tcW w:w="3652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921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</w:tr>
      <w:tr w:rsidR="003B61F7" w:rsidTr="00B9420A">
        <w:trPr>
          <w:trHeight w:val="317"/>
        </w:trPr>
        <w:tc>
          <w:tcPr>
            <w:tcW w:w="425" w:type="dxa"/>
          </w:tcPr>
          <w:p w:rsidR="003B61F7" w:rsidRPr="00CF74CF" w:rsidRDefault="003B61F7" w:rsidP="00937FB8">
            <w:pPr>
              <w:jc w:val="both"/>
            </w:pPr>
            <w:r w:rsidRPr="00CF74CF">
              <w:t>2</w:t>
            </w:r>
          </w:p>
        </w:tc>
        <w:tc>
          <w:tcPr>
            <w:tcW w:w="3652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921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</w:tr>
      <w:tr w:rsidR="003B61F7" w:rsidTr="00B9420A">
        <w:trPr>
          <w:trHeight w:val="317"/>
        </w:trPr>
        <w:tc>
          <w:tcPr>
            <w:tcW w:w="425" w:type="dxa"/>
          </w:tcPr>
          <w:p w:rsidR="003B61F7" w:rsidRPr="00CF74CF" w:rsidRDefault="003B61F7" w:rsidP="00937FB8">
            <w:pPr>
              <w:jc w:val="both"/>
            </w:pPr>
            <w:r w:rsidRPr="00CF74CF">
              <w:t>3</w:t>
            </w:r>
          </w:p>
        </w:tc>
        <w:tc>
          <w:tcPr>
            <w:tcW w:w="3652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921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3B61F7" w:rsidRDefault="003B61F7" w:rsidP="00937FB8">
            <w:pPr>
              <w:jc w:val="both"/>
              <w:rPr>
                <w:b/>
              </w:rPr>
            </w:pPr>
          </w:p>
        </w:tc>
      </w:tr>
    </w:tbl>
    <w:p w:rsidR="00B22BED" w:rsidRDefault="00B22BED" w:rsidP="006E1D9E">
      <w:pPr>
        <w:jc w:val="both"/>
      </w:pPr>
    </w:p>
    <w:p w:rsidR="00B22BED" w:rsidRDefault="00B22BED" w:rsidP="00B22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t xml:space="preserve">LOCALI PER </w:t>
      </w:r>
      <w:r w:rsidR="003B61F7">
        <w:t>ATTIVITA’ PRODUTTIVE, SERVIZI</w:t>
      </w:r>
      <w:r>
        <w:t xml:space="preserve">– </w:t>
      </w:r>
      <w:r w:rsidRPr="00B22BED">
        <w:rPr>
          <w:b/>
        </w:rPr>
        <w:t xml:space="preserve">UTENZE </w:t>
      </w:r>
      <w:r w:rsidR="003B3039">
        <w:rPr>
          <w:b/>
        </w:rPr>
        <w:t xml:space="preserve">NON </w:t>
      </w:r>
      <w:r w:rsidRPr="00B22BED">
        <w:rPr>
          <w:b/>
        </w:rPr>
        <w:t>DOMESTICHE</w:t>
      </w:r>
    </w:p>
    <w:tbl>
      <w:tblPr>
        <w:tblStyle w:val="Grigliatabella"/>
        <w:tblW w:w="10665" w:type="dxa"/>
        <w:tblLook w:val="04A0"/>
      </w:tblPr>
      <w:tblGrid>
        <w:gridCol w:w="408"/>
        <w:gridCol w:w="3386"/>
        <w:gridCol w:w="1701"/>
        <w:gridCol w:w="912"/>
        <w:gridCol w:w="921"/>
        <w:gridCol w:w="920"/>
        <w:gridCol w:w="1535"/>
        <w:gridCol w:w="882"/>
      </w:tblGrid>
      <w:tr w:rsidR="00103E96" w:rsidTr="00B9420A">
        <w:trPr>
          <w:trHeight w:val="555"/>
        </w:trPr>
        <w:tc>
          <w:tcPr>
            <w:tcW w:w="408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3386" w:type="dxa"/>
          </w:tcPr>
          <w:p w:rsidR="00103E96" w:rsidRPr="00B45CBE" w:rsidRDefault="00103E96" w:rsidP="00937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B9420A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Indirizzo</w:t>
            </w:r>
          </w:p>
        </w:tc>
        <w:tc>
          <w:tcPr>
            <w:tcW w:w="1701" w:type="dxa"/>
          </w:tcPr>
          <w:p w:rsidR="00103E96" w:rsidRPr="00B45CBE" w:rsidRDefault="00103E96" w:rsidP="00937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 di attività </w:t>
            </w:r>
            <w:proofErr w:type="spellStart"/>
            <w:r>
              <w:rPr>
                <w:sz w:val="22"/>
                <w:szCs w:val="22"/>
              </w:rPr>
              <w:t>svolta</w:t>
            </w:r>
            <w:r w:rsidR="003868B6">
              <w:rPr>
                <w:sz w:val="22"/>
                <w:szCs w:val="22"/>
              </w:rPr>
              <w:t>*</w:t>
            </w:r>
            <w:proofErr w:type="spellEnd"/>
          </w:p>
        </w:tc>
        <w:tc>
          <w:tcPr>
            <w:tcW w:w="912" w:type="dxa"/>
          </w:tcPr>
          <w:p w:rsidR="00103E96" w:rsidRPr="00B45CBE" w:rsidRDefault="00103E96" w:rsidP="00937FB8">
            <w:pPr>
              <w:jc w:val="center"/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>Foglio</w:t>
            </w:r>
          </w:p>
        </w:tc>
        <w:tc>
          <w:tcPr>
            <w:tcW w:w="921" w:type="dxa"/>
          </w:tcPr>
          <w:p w:rsidR="00103E96" w:rsidRPr="00B45CBE" w:rsidRDefault="00103E96" w:rsidP="00937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P.lla</w:t>
            </w:r>
            <w:proofErr w:type="spellEnd"/>
          </w:p>
        </w:tc>
        <w:tc>
          <w:tcPr>
            <w:tcW w:w="920" w:type="dxa"/>
          </w:tcPr>
          <w:p w:rsidR="00103E96" w:rsidRPr="00B45CBE" w:rsidRDefault="00103E96" w:rsidP="00937FB8">
            <w:pPr>
              <w:jc w:val="center"/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>Sub</w:t>
            </w:r>
          </w:p>
        </w:tc>
        <w:tc>
          <w:tcPr>
            <w:tcW w:w="1535" w:type="dxa"/>
          </w:tcPr>
          <w:p w:rsidR="00103E96" w:rsidRPr="00B45CBE" w:rsidRDefault="00103E96" w:rsidP="00937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Decorrenza dal</w:t>
            </w:r>
          </w:p>
        </w:tc>
        <w:tc>
          <w:tcPr>
            <w:tcW w:w="882" w:type="dxa"/>
          </w:tcPr>
          <w:p w:rsidR="00103E96" w:rsidRDefault="00103E96" w:rsidP="00937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Mq</w:t>
            </w:r>
          </w:p>
        </w:tc>
      </w:tr>
      <w:tr w:rsidR="00103E96" w:rsidTr="00B9420A">
        <w:trPr>
          <w:trHeight w:val="303"/>
        </w:trPr>
        <w:tc>
          <w:tcPr>
            <w:tcW w:w="408" w:type="dxa"/>
          </w:tcPr>
          <w:p w:rsidR="00103E96" w:rsidRPr="00CF74CF" w:rsidRDefault="00103E96" w:rsidP="00937FB8">
            <w:pPr>
              <w:jc w:val="both"/>
            </w:pPr>
            <w:r w:rsidRPr="00CF74CF">
              <w:t>1</w:t>
            </w:r>
          </w:p>
        </w:tc>
        <w:tc>
          <w:tcPr>
            <w:tcW w:w="3386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912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921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920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1535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882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</w:tr>
      <w:tr w:rsidR="00103E96" w:rsidTr="00B9420A">
        <w:trPr>
          <w:trHeight w:val="303"/>
        </w:trPr>
        <w:tc>
          <w:tcPr>
            <w:tcW w:w="408" w:type="dxa"/>
          </w:tcPr>
          <w:p w:rsidR="00103E96" w:rsidRPr="00CF74CF" w:rsidRDefault="00103E96" w:rsidP="00937FB8">
            <w:pPr>
              <w:jc w:val="both"/>
            </w:pPr>
            <w:r w:rsidRPr="00CF74CF">
              <w:t>2</w:t>
            </w:r>
          </w:p>
        </w:tc>
        <w:tc>
          <w:tcPr>
            <w:tcW w:w="3386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912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921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920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1535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882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</w:tr>
      <w:tr w:rsidR="00103E96" w:rsidTr="00B9420A">
        <w:trPr>
          <w:trHeight w:val="319"/>
        </w:trPr>
        <w:tc>
          <w:tcPr>
            <w:tcW w:w="408" w:type="dxa"/>
          </w:tcPr>
          <w:p w:rsidR="00103E96" w:rsidRPr="00CF74CF" w:rsidRDefault="00103E96" w:rsidP="00937FB8">
            <w:pPr>
              <w:jc w:val="both"/>
            </w:pPr>
            <w:r w:rsidRPr="00CF74CF">
              <w:t>3</w:t>
            </w:r>
          </w:p>
        </w:tc>
        <w:tc>
          <w:tcPr>
            <w:tcW w:w="3386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912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921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920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1535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  <w:tc>
          <w:tcPr>
            <w:tcW w:w="882" w:type="dxa"/>
          </w:tcPr>
          <w:p w:rsidR="00103E96" w:rsidRDefault="00103E96" w:rsidP="00937FB8">
            <w:pPr>
              <w:jc w:val="both"/>
              <w:rPr>
                <w:b/>
              </w:rPr>
            </w:pPr>
          </w:p>
        </w:tc>
      </w:tr>
    </w:tbl>
    <w:p w:rsidR="003B61F7" w:rsidRPr="00B9420A" w:rsidRDefault="003B61F7" w:rsidP="006E1D9E">
      <w:pPr>
        <w:jc w:val="both"/>
        <w:rPr>
          <w:sz w:val="22"/>
          <w:szCs w:val="22"/>
        </w:rPr>
      </w:pPr>
    </w:p>
    <w:p w:rsidR="00E35339" w:rsidRPr="00B9420A" w:rsidRDefault="003868B6" w:rsidP="006E1D9E">
      <w:pPr>
        <w:jc w:val="both"/>
        <w:rPr>
          <w:sz w:val="16"/>
          <w:szCs w:val="16"/>
        </w:rPr>
      </w:pPr>
      <w:proofErr w:type="spellStart"/>
      <w:r w:rsidRPr="00B9420A">
        <w:rPr>
          <w:sz w:val="22"/>
          <w:szCs w:val="22"/>
        </w:rPr>
        <w:t>*</w:t>
      </w:r>
      <w:r w:rsidR="00E35339" w:rsidRPr="00B9420A">
        <w:rPr>
          <w:sz w:val="22"/>
          <w:szCs w:val="22"/>
        </w:rPr>
        <w:t>Inserire</w:t>
      </w:r>
      <w:proofErr w:type="spellEnd"/>
      <w:r w:rsidR="00E35339" w:rsidRPr="00B9420A">
        <w:rPr>
          <w:sz w:val="22"/>
          <w:szCs w:val="22"/>
        </w:rPr>
        <w:t xml:space="preserve"> nella casella </w:t>
      </w:r>
      <w:r w:rsidR="00E35339" w:rsidRPr="00B9420A">
        <w:rPr>
          <w:b/>
          <w:sz w:val="22"/>
          <w:szCs w:val="22"/>
        </w:rPr>
        <w:t>“Tipo di attività svolta”</w:t>
      </w:r>
      <w:r w:rsidR="00E35339" w:rsidRPr="00B9420A">
        <w:rPr>
          <w:sz w:val="22"/>
          <w:szCs w:val="22"/>
        </w:rPr>
        <w:t xml:space="preserve"> il numero corrispondente</w:t>
      </w:r>
      <w:r w:rsidR="007D5171" w:rsidRPr="00B9420A">
        <w:rPr>
          <w:sz w:val="22"/>
          <w:szCs w:val="22"/>
        </w:rPr>
        <w:t xml:space="preserve"> </w:t>
      </w:r>
      <w:r w:rsidR="003F06C4">
        <w:rPr>
          <w:sz w:val="22"/>
          <w:szCs w:val="22"/>
        </w:rPr>
        <w:t>ad una delle a</w:t>
      </w:r>
      <w:r w:rsidR="007D5171" w:rsidRPr="00B9420A">
        <w:rPr>
          <w:sz w:val="22"/>
          <w:szCs w:val="22"/>
        </w:rPr>
        <w:t>t</w:t>
      </w:r>
      <w:r w:rsidR="003F06C4">
        <w:rPr>
          <w:sz w:val="22"/>
          <w:szCs w:val="22"/>
        </w:rPr>
        <w:t>tività svolte</w:t>
      </w:r>
      <w:r w:rsidR="00640463">
        <w:rPr>
          <w:sz w:val="22"/>
          <w:szCs w:val="22"/>
        </w:rPr>
        <w:t xml:space="preserve"> sotto indicat</w:t>
      </w:r>
      <w:r w:rsidR="003F06C4">
        <w:rPr>
          <w:sz w:val="22"/>
          <w:szCs w:val="22"/>
        </w:rPr>
        <w:t>e</w:t>
      </w:r>
    </w:p>
    <w:tbl>
      <w:tblPr>
        <w:tblStyle w:val="Grigliatabella"/>
        <w:tblW w:w="0" w:type="auto"/>
        <w:tblLook w:val="04A0"/>
      </w:tblPr>
      <w:tblGrid>
        <w:gridCol w:w="2573"/>
        <w:gridCol w:w="2867"/>
        <w:gridCol w:w="2646"/>
        <w:gridCol w:w="2596"/>
      </w:tblGrid>
      <w:tr w:rsidR="00E35339" w:rsidRPr="00B9420A" w:rsidTr="00B9420A">
        <w:trPr>
          <w:trHeight w:val="268"/>
        </w:trPr>
        <w:tc>
          <w:tcPr>
            <w:tcW w:w="2657" w:type="dxa"/>
          </w:tcPr>
          <w:p w:rsidR="00E35339" w:rsidRPr="00B9420A" w:rsidRDefault="00E35339" w:rsidP="00E35339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>1</w:t>
            </w:r>
            <w:r w:rsidRPr="00B9420A">
              <w:rPr>
                <w:sz w:val="14"/>
                <w:szCs w:val="14"/>
              </w:rPr>
              <w:t xml:space="preserve"> Musei, biblioteche, scuole, </w:t>
            </w:r>
            <w:proofErr w:type="spellStart"/>
            <w:r w:rsidRPr="00B9420A">
              <w:rPr>
                <w:sz w:val="14"/>
                <w:szCs w:val="14"/>
              </w:rPr>
              <w:t>assoc</w:t>
            </w:r>
            <w:proofErr w:type="spellEnd"/>
            <w:r w:rsidRPr="00B9420A">
              <w:rPr>
                <w:sz w:val="14"/>
                <w:szCs w:val="14"/>
              </w:rPr>
              <w:t>. luoghi di culto</w:t>
            </w:r>
          </w:p>
        </w:tc>
        <w:tc>
          <w:tcPr>
            <w:tcW w:w="2706" w:type="dxa"/>
          </w:tcPr>
          <w:p w:rsidR="00E35339" w:rsidRPr="00B9420A" w:rsidRDefault="00E35339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6 </w:t>
            </w:r>
            <w:r w:rsidRPr="00B9420A">
              <w:rPr>
                <w:sz w:val="14"/>
                <w:szCs w:val="14"/>
              </w:rPr>
              <w:t>alberghi senza ristorante</w:t>
            </w:r>
          </w:p>
        </w:tc>
        <w:tc>
          <w:tcPr>
            <w:tcW w:w="2658" w:type="dxa"/>
          </w:tcPr>
          <w:p w:rsidR="00E35339" w:rsidRPr="00B9420A" w:rsidRDefault="004908D4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11 </w:t>
            </w:r>
            <w:r w:rsidRPr="00B9420A">
              <w:rPr>
                <w:sz w:val="14"/>
                <w:szCs w:val="14"/>
              </w:rPr>
              <w:t>edicola,farmacia,tabaccaio,</w:t>
            </w:r>
            <w:proofErr w:type="spellStart"/>
            <w:r w:rsidRPr="00B9420A">
              <w:rPr>
                <w:sz w:val="14"/>
                <w:szCs w:val="14"/>
              </w:rPr>
              <w:t>plurilicenze</w:t>
            </w:r>
            <w:proofErr w:type="spellEnd"/>
          </w:p>
        </w:tc>
        <w:tc>
          <w:tcPr>
            <w:tcW w:w="2658" w:type="dxa"/>
          </w:tcPr>
          <w:p w:rsidR="00E35339" w:rsidRPr="00B9420A" w:rsidRDefault="004908D4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16 </w:t>
            </w:r>
            <w:r w:rsidRPr="00B9420A">
              <w:rPr>
                <w:sz w:val="14"/>
                <w:szCs w:val="14"/>
              </w:rPr>
              <w:t>ristoranti, trattorie, osterie, pizzerie</w:t>
            </w:r>
          </w:p>
        </w:tc>
      </w:tr>
      <w:tr w:rsidR="00E35339" w:rsidRPr="00B9420A" w:rsidTr="00B9420A">
        <w:trPr>
          <w:trHeight w:val="268"/>
        </w:trPr>
        <w:tc>
          <w:tcPr>
            <w:tcW w:w="2657" w:type="dxa"/>
          </w:tcPr>
          <w:p w:rsidR="00E35339" w:rsidRPr="00B9420A" w:rsidRDefault="00E35339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2 </w:t>
            </w:r>
            <w:r w:rsidRPr="00B9420A">
              <w:rPr>
                <w:sz w:val="14"/>
                <w:szCs w:val="14"/>
              </w:rPr>
              <w:t>Campeggi, distributori carburanti, imp. sportivi</w:t>
            </w:r>
          </w:p>
        </w:tc>
        <w:tc>
          <w:tcPr>
            <w:tcW w:w="2706" w:type="dxa"/>
          </w:tcPr>
          <w:p w:rsidR="00E35339" w:rsidRPr="00B9420A" w:rsidRDefault="00E35339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7 </w:t>
            </w:r>
            <w:r w:rsidRPr="00B9420A">
              <w:rPr>
                <w:sz w:val="14"/>
                <w:szCs w:val="14"/>
              </w:rPr>
              <w:t>case di cura e riposo</w:t>
            </w:r>
          </w:p>
        </w:tc>
        <w:tc>
          <w:tcPr>
            <w:tcW w:w="2658" w:type="dxa"/>
          </w:tcPr>
          <w:p w:rsidR="00E35339" w:rsidRPr="00B9420A" w:rsidRDefault="004908D4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12 </w:t>
            </w:r>
            <w:r w:rsidRPr="00B9420A">
              <w:rPr>
                <w:sz w:val="14"/>
                <w:szCs w:val="14"/>
              </w:rPr>
              <w:t>attività artigianali tipo botteghe:falegname idraulico, fabbro, elettricista</w:t>
            </w:r>
          </w:p>
        </w:tc>
        <w:tc>
          <w:tcPr>
            <w:tcW w:w="2658" w:type="dxa"/>
          </w:tcPr>
          <w:p w:rsidR="00E35339" w:rsidRPr="00B9420A" w:rsidRDefault="004908D4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17 </w:t>
            </w:r>
            <w:r w:rsidRPr="00B9420A">
              <w:rPr>
                <w:sz w:val="14"/>
                <w:szCs w:val="14"/>
              </w:rPr>
              <w:t>bar, caffè, pasticcerie</w:t>
            </w:r>
          </w:p>
        </w:tc>
      </w:tr>
      <w:tr w:rsidR="00E35339" w:rsidRPr="00B9420A" w:rsidTr="00B9420A">
        <w:trPr>
          <w:trHeight w:val="226"/>
        </w:trPr>
        <w:tc>
          <w:tcPr>
            <w:tcW w:w="2657" w:type="dxa"/>
          </w:tcPr>
          <w:p w:rsidR="00E35339" w:rsidRPr="00B9420A" w:rsidRDefault="00E35339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3 </w:t>
            </w:r>
            <w:r w:rsidRPr="00B9420A">
              <w:rPr>
                <w:sz w:val="14"/>
                <w:szCs w:val="14"/>
              </w:rPr>
              <w:t>stabilimenti balneari</w:t>
            </w:r>
          </w:p>
        </w:tc>
        <w:tc>
          <w:tcPr>
            <w:tcW w:w="2706" w:type="dxa"/>
          </w:tcPr>
          <w:p w:rsidR="00E35339" w:rsidRPr="00B9420A" w:rsidRDefault="00E35339" w:rsidP="006E1D9E">
            <w:pPr>
              <w:jc w:val="both"/>
              <w:rPr>
                <w:b/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8 </w:t>
            </w:r>
            <w:r w:rsidRPr="00B9420A">
              <w:rPr>
                <w:sz w:val="14"/>
                <w:szCs w:val="14"/>
              </w:rPr>
              <w:t>uffici, agenzie, studi professionali</w:t>
            </w:r>
          </w:p>
        </w:tc>
        <w:tc>
          <w:tcPr>
            <w:tcW w:w="2658" w:type="dxa"/>
          </w:tcPr>
          <w:p w:rsidR="00E35339" w:rsidRPr="00B9420A" w:rsidRDefault="004908D4" w:rsidP="006E1D9E">
            <w:pPr>
              <w:jc w:val="both"/>
              <w:rPr>
                <w:b/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13 </w:t>
            </w:r>
            <w:r w:rsidRPr="00B9420A">
              <w:rPr>
                <w:sz w:val="14"/>
                <w:szCs w:val="14"/>
              </w:rPr>
              <w:t>carrozzeria, autofficina,elettrauto</w:t>
            </w:r>
          </w:p>
        </w:tc>
        <w:tc>
          <w:tcPr>
            <w:tcW w:w="2658" w:type="dxa"/>
          </w:tcPr>
          <w:p w:rsidR="00E35339" w:rsidRPr="00B9420A" w:rsidRDefault="004908D4" w:rsidP="006E1D9E">
            <w:pPr>
              <w:jc w:val="both"/>
              <w:rPr>
                <w:b/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18 </w:t>
            </w:r>
            <w:r w:rsidRPr="00B9420A">
              <w:rPr>
                <w:sz w:val="14"/>
                <w:szCs w:val="14"/>
              </w:rPr>
              <w:t>supermercato, pane e pasta, macelleria, salumi, formaggi,generi alimentari</w:t>
            </w:r>
          </w:p>
        </w:tc>
      </w:tr>
      <w:tr w:rsidR="00E35339" w:rsidRPr="00B9420A" w:rsidTr="00B9420A">
        <w:trPr>
          <w:trHeight w:val="282"/>
        </w:trPr>
        <w:tc>
          <w:tcPr>
            <w:tcW w:w="2657" w:type="dxa"/>
          </w:tcPr>
          <w:p w:rsidR="00E35339" w:rsidRPr="00B9420A" w:rsidRDefault="00E35339" w:rsidP="00E35339">
            <w:pPr>
              <w:jc w:val="both"/>
              <w:rPr>
                <w:b/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4 </w:t>
            </w:r>
            <w:proofErr w:type="spellStart"/>
            <w:r w:rsidRPr="00B9420A">
              <w:rPr>
                <w:sz w:val="14"/>
                <w:szCs w:val="14"/>
              </w:rPr>
              <w:t>esposiz</w:t>
            </w:r>
            <w:proofErr w:type="spellEnd"/>
            <w:r w:rsidRPr="00B9420A">
              <w:rPr>
                <w:sz w:val="14"/>
                <w:szCs w:val="14"/>
              </w:rPr>
              <w:t>. Autosaloni (inclusi depositi non  di pertinenza</w:t>
            </w:r>
          </w:p>
        </w:tc>
        <w:tc>
          <w:tcPr>
            <w:tcW w:w="2706" w:type="dxa"/>
          </w:tcPr>
          <w:p w:rsidR="00E35339" w:rsidRPr="00B9420A" w:rsidRDefault="00E35339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9 </w:t>
            </w:r>
            <w:r w:rsidRPr="00B9420A">
              <w:rPr>
                <w:sz w:val="14"/>
                <w:szCs w:val="14"/>
              </w:rPr>
              <w:t>banche ed istituti di credito</w:t>
            </w:r>
          </w:p>
        </w:tc>
        <w:tc>
          <w:tcPr>
            <w:tcW w:w="2658" w:type="dxa"/>
          </w:tcPr>
          <w:p w:rsidR="00E35339" w:rsidRPr="00B9420A" w:rsidRDefault="004908D4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14 </w:t>
            </w:r>
            <w:r w:rsidRPr="00B9420A">
              <w:rPr>
                <w:sz w:val="14"/>
                <w:szCs w:val="14"/>
              </w:rPr>
              <w:t>attività industriali con capannoni di produzione</w:t>
            </w:r>
          </w:p>
        </w:tc>
        <w:tc>
          <w:tcPr>
            <w:tcW w:w="2658" w:type="dxa"/>
          </w:tcPr>
          <w:p w:rsidR="00E35339" w:rsidRPr="00B9420A" w:rsidRDefault="004908D4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19 </w:t>
            </w:r>
            <w:proofErr w:type="spellStart"/>
            <w:r w:rsidRPr="00B9420A">
              <w:rPr>
                <w:sz w:val="14"/>
                <w:szCs w:val="14"/>
              </w:rPr>
              <w:t>plurilicenze</w:t>
            </w:r>
            <w:proofErr w:type="spellEnd"/>
            <w:r w:rsidRPr="00B9420A">
              <w:rPr>
                <w:sz w:val="14"/>
                <w:szCs w:val="14"/>
              </w:rPr>
              <w:t xml:space="preserve"> alimentari e/o miste</w:t>
            </w:r>
          </w:p>
        </w:tc>
      </w:tr>
      <w:tr w:rsidR="00E35339" w:rsidRPr="00B9420A" w:rsidTr="00B9420A">
        <w:trPr>
          <w:trHeight w:val="268"/>
        </w:trPr>
        <w:tc>
          <w:tcPr>
            <w:tcW w:w="2657" w:type="dxa"/>
          </w:tcPr>
          <w:p w:rsidR="00E35339" w:rsidRPr="00B9420A" w:rsidRDefault="00E35339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5 </w:t>
            </w:r>
            <w:r w:rsidRPr="00B9420A">
              <w:rPr>
                <w:sz w:val="14"/>
                <w:szCs w:val="14"/>
              </w:rPr>
              <w:t>alberghi con ristorante</w:t>
            </w:r>
          </w:p>
        </w:tc>
        <w:tc>
          <w:tcPr>
            <w:tcW w:w="2706" w:type="dxa"/>
          </w:tcPr>
          <w:p w:rsidR="00E35339" w:rsidRPr="00B9420A" w:rsidRDefault="00E35339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>10</w:t>
            </w:r>
            <w:r w:rsidR="001E0C38" w:rsidRPr="00B9420A">
              <w:rPr>
                <w:sz w:val="14"/>
                <w:szCs w:val="14"/>
              </w:rPr>
              <w:t>negozi</w:t>
            </w:r>
            <w:r w:rsidRPr="00B9420A">
              <w:rPr>
                <w:sz w:val="14"/>
                <w:szCs w:val="14"/>
              </w:rPr>
              <w:t>abbigliam,calzature,librerie,cartoleria, ferr</w:t>
            </w:r>
            <w:r w:rsidR="001E0C38" w:rsidRPr="00B9420A">
              <w:rPr>
                <w:sz w:val="14"/>
                <w:szCs w:val="14"/>
              </w:rPr>
              <w:t>amenta e altri beni durevoli</w:t>
            </w:r>
          </w:p>
        </w:tc>
        <w:tc>
          <w:tcPr>
            <w:tcW w:w="2658" w:type="dxa"/>
          </w:tcPr>
          <w:p w:rsidR="00E35339" w:rsidRPr="00B9420A" w:rsidRDefault="004908D4" w:rsidP="004908D4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15 </w:t>
            </w:r>
            <w:r w:rsidRPr="00B9420A">
              <w:rPr>
                <w:sz w:val="14"/>
                <w:szCs w:val="14"/>
              </w:rPr>
              <w:t>attività artigianali  di produzione beni specifici</w:t>
            </w:r>
          </w:p>
        </w:tc>
        <w:tc>
          <w:tcPr>
            <w:tcW w:w="2658" w:type="dxa"/>
          </w:tcPr>
          <w:p w:rsidR="00E35339" w:rsidRPr="00B9420A" w:rsidRDefault="004908D4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20 </w:t>
            </w:r>
            <w:r w:rsidRPr="00B9420A">
              <w:rPr>
                <w:sz w:val="14"/>
                <w:szCs w:val="14"/>
              </w:rPr>
              <w:t>ortofrutta,pescherie, fiori e piante, pizza al taglio</w:t>
            </w:r>
          </w:p>
        </w:tc>
      </w:tr>
      <w:tr w:rsidR="005A5D37" w:rsidRPr="00B9420A" w:rsidTr="00B9420A">
        <w:trPr>
          <w:trHeight w:val="210"/>
        </w:trPr>
        <w:tc>
          <w:tcPr>
            <w:tcW w:w="2657" w:type="dxa"/>
          </w:tcPr>
          <w:p w:rsidR="005A5D37" w:rsidRPr="00B9420A" w:rsidRDefault="005A5D37" w:rsidP="006E1D9E">
            <w:pPr>
              <w:jc w:val="both"/>
              <w:rPr>
                <w:sz w:val="14"/>
                <w:szCs w:val="14"/>
              </w:rPr>
            </w:pPr>
            <w:r w:rsidRPr="00B9420A">
              <w:rPr>
                <w:b/>
                <w:sz w:val="14"/>
                <w:szCs w:val="14"/>
              </w:rPr>
              <w:t xml:space="preserve">21 </w:t>
            </w:r>
            <w:r w:rsidRPr="00B9420A">
              <w:rPr>
                <w:sz w:val="14"/>
                <w:szCs w:val="14"/>
              </w:rPr>
              <w:t>discoteche, night club</w:t>
            </w:r>
          </w:p>
        </w:tc>
        <w:tc>
          <w:tcPr>
            <w:tcW w:w="2706" w:type="dxa"/>
          </w:tcPr>
          <w:p w:rsidR="005A5D37" w:rsidRPr="00B9420A" w:rsidRDefault="005A5D37" w:rsidP="006E1D9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658" w:type="dxa"/>
          </w:tcPr>
          <w:p w:rsidR="005A5D37" w:rsidRPr="00B9420A" w:rsidRDefault="005A5D37" w:rsidP="004908D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658" w:type="dxa"/>
          </w:tcPr>
          <w:p w:rsidR="005A5D37" w:rsidRPr="00B9420A" w:rsidRDefault="005A5D37" w:rsidP="006E1D9E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640463" w:rsidRDefault="00640463">
      <w:pPr>
        <w:rPr>
          <w:sz w:val="20"/>
          <w:szCs w:val="20"/>
        </w:rPr>
      </w:pPr>
    </w:p>
    <w:p w:rsidR="0098417D" w:rsidRPr="004908D4" w:rsidRDefault="003B3039">
      <w:r w:rsidRPr="004908D4">
        <w:rPr>
          <w:sz w:val="20"/>
          <w:szCs w:val="20"/>
        </w:rPr>
        <w:t>Data ____________</w:t>
      </w:r>
      <w:r w:rsidR="0098417D" w:rsidRPr="004908D4">
        <w:rPr>
          <w:sz w:val="20"/>
          <w:szCs w:val="20"/>
        </w:rPr>
        <w:tab/>
      </w:r>
      <w:r w:rsidR="0098417D" w:rsidRPr="004908D4">
        <w:rPr>
          <w:sz w:val="20"/>
          <w:szCs w:val="20"/>
        </w:rPr>
        <w:tab/>
      </w:r>
    </w:p>
    <w:p w:rsidR="00AD297C" w:rsidRDefault="003B3039" w:rsidP="00640463">
      <w:pPr>
        <w:ind w:left="5664" w:firstLine="708"/>
        <w:jc w:val="center"/>
        <w:rPr>
          <w:b/>
          <w:sz w:val="20"/>
          <w:szCs w:val="20"/>
        </w:rPr>
      </w:pPr>
      <w:r w:rsidRPr="003B3039">
        <w:rPr>
          <w:b/>
          <w:sz w:val="20"/>
          <w:szCs w:val="20"/>
        </w:rPr>
        <w:t>IL PROPRIETARIO</w:t>
      </w:r>
    </w:p>
    <w:p w:rsidR="007506A8" w:rsidRDefault="007506A8" w:rsidP="004908D4">
      <w:pPr>
        <w:rPr>
          <w:b/>
          <w:sz w:val="20"/>
          <w:szCs w:val="20"/>
        </w:rPr>
      </w:pPr>
    </w:p>
    <w:p w:rsidR="00640463" w:rsidRPr="003B3039" w:rsidRDefault="00640463" w:rsidP="004908D4">
      <w:pPr>
        <w:rPr>
          <w:b/>
          <w:sz w:val="20"/>
          <w:szCs w:val="20"/>
        </w:rPr>
      </w:pPr>
    </w:p>
    <w:p w:rsidR="00BA58A1" w:rsidRDefault="00BA58A1" w:rsidP="00BA58A1">
      <w:pPr>
        <w:rPr>
          <w:sz w:val="14"/>
          <w:szCs w:val="14"/>
        </w:rPr>
      </w:pPr>
      <w:r>
        <w:rPr>
          <w:sz w:val="14"/>
          <w:szCs w:val="14"/>
        </w:rPr>
        <w:t>Informazioni relative al trattamento dei dati personali</w:t>
      </w:r>
      <w:r>
        <w:rPr>
          <w:sz w:val="14"/>
          <w:szCs w:val="14"/>
        </w:rPr>
        <w:br/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8" w:history="1">
        <w:r>
          <w:rPr>
            <w:rStyle w:val="Collegamentoipertestuale"/>
            <w:sz w:val="14"/>
            <w:szCs w:val="14"/>
          </w:rPr>
          <w:t>comunesanpietroinlama@pec.rupar.puglia.it</w:t>
        </w:r>
      </w:hyperlink>
      <w:r>
        <w:rPr>
          <w:sz w:val="14"/>
          <w:szCs w:val="14"/>
        </w:rPr>
        <w:t>) o al suo Responsabile della Protezione dei Dati (</w:t>
      </w:r>
      <w:hyperlink r:id="rId9" w:history="1">
        <w:r>
          <w:rPr>
            <w:rStyle w:val="Collegamentoipertestuale"/>
            <w:sz w:val="14"/>
            <w:szCs w:val="14"/>
          </w:rPr>
          <w:t>privacy@liquidlaw.it</w:t>
        </w:r>
      </w:hyperlink>
      <w:r>
        <w:rPr>
          <w:sz w:val="14"/>
          <w:szCs w:val="14"/>
        </w:rPr>
        <w:t>). Per maggiori informazioni sul trattamento dei dati consultare l’informativa completa pubblicata sul sito web istituzionale.</w:t>
      </w:r>
    </w:p>
    <w:p w:rsidR="0098417D" w:rsidRPr="007506A8" w:rsidRDefault="0098417D" w:rsidP="00BA58A1">
      <w:pPr>
        <w:jc w:val="right"/>
        <w:rPr>
          <w:sz w:val="12"/>
          <w:szCs w:val="12"/>
        </w:rPr>
      </w:pPr>
    </w:p>
    <w:sectPr w:rsidR="0098417D" w:rsidRPr="007506A8" w:rsidSect="00AD29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6C" w:rsidRDefault="00963A6C" w:rsidP="000C6136">
      <w:r>
        <w:separator/>
      </w:r>
    </w:p>
  </w:endnote>
  <w:endnote w:type="continuationSeparator" w:id="0">
    <w:p w:rsidR="00963A6C" w:rsidRDefault="00963A6C" w:rsidP="000C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6C" w:rsidRDefault="00963A6C" w:rsidP="000C6136">
      <w:r>
        <w:separator/>
      </w:r>
    </w:p>
  </w:footnote>
  <w:footnote w:type="continuationSeparator" w:id="0">
    <w:p w:rsidR="00963A6C" w:rsidRDefault="00963A6C" w:rsidP="000C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C2" w:rsidRDefault="00CC6B45" w:rsidP="00CC6B45">
    <w:pPr>
      <w:pStyle w:val="Intestazione"/>
      <w:jc w:val="center"/>
      <w:rPr>
        <w:b/>
        <w:sz w:val="32"/>
        <w:szCs w:val="32"/>
      </w:rPr>
    </w:pPr>
    <w:r w:rsidRPr="00CC6B45">
      <w:rPr>
        <w:b/>
        <w:sz w:val="32"/>
        <w:szCs w:val="32"/>
      </w:rPr>
      <w:t>DICHIARAZIONE TARI</w:t>
    </w:r>
  </w:p>
  <w:p w:rsidR="00B9420A" w:rsidRPr="00CC6B45" w:rsidRDefault="00B9420A" w:rsidP="00CC6B45">
    <w:pPr>
      <w:pStyle w:val="Intestazione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83C"/>
    <w:multiLevelType w:val="hybridMultilevel"/>
    <w:tmpl w:val="3B0C909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5AF7"/>
    <w:multiLevelType w:val="hybridMultilevel"/>
    <w:tmpl w:val="59E4D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202A1"/>
    <w:rsid w:val="00026EAE"/>
    <w:rsid w:val="00060C0B"/>
    <w:rsid w:val="000C5EBE"/>
    <w:rsid w:val="000C6136"/>
    <w:rsid w:val="00103E96"/>
    <w:rsid w:val="00126428"/>
    <w:rsid w:val="00145CEC"/>
    <w:rsid w:val="0018673D"/>
    <w:rsid w:val="001910AE"/>
    <w:rsid w:val="001A16EB"/>
    <w:rsid w:val="001D6B9B"/>
    <w:rsid w:val="001E0C38"/>
    <w:rsid w:val="002A4541"/>
    <w:rsid w:val="00300B46"/>
    <w:rsid w:val="003868B6"/>
    <w:rsid w:val="00393618"/>
    <w:rsid w:val="003B3039"/>
    <w:rsid w:val="003B61F7"/>
    <w:rsid w:val="003D7B7C"/>
    <w:rsid w:val="003F06C4"/>
    <w:rsid w:val="003F51BE"/>
    <w:rsid w:val="004908D4"/>
    <w:rsid w:val="004F063B"/>
    <w:rsid w:val="0052159A"/>
    <w:rsid w:val="005A5D37"/>
    <w:rsid w:val="005D4E0D"/>
    <w:rsid w:val="005F20CD"/>
    <w:rsid w:val="00637DCB"/>
    <w:rsid w:val="00640463"/>
    <w:rsid w:val="00686EB7"/>
    <w:rsid w:val="006E1D9E"/>
    <w:rsid w:val="00716DAA"/>
    <w:rsid w:val="0072492A"/>
    <w:rsid w:val="007506A8"/>
    <w:rsid w:val="00787358"/>
    <w:rsid w:val="007D5171"/>
    <w:rsid w:val="00834792"/>
    <w:rsid w:val="00932BF6"/>
    <w:rsid w:val="00963A6C"/>
    <w:rsid w:val="00980D92"/>
    <w:rsid w:val="0098417D"/>
    <w:rsid w:val="00AD297C"/>
    <w:rsid w:val="00B04F3C"/>
    <w:rsid w:val="00B22BED"/>
    <w:rsid w:val="00B450C2"/>
    <w:rsid w:val="00B45CBE"/>
    <w:rsid w:val="00B65FD9"/>
    <w:rsid w:val="00B9420A"/>
    <w:rsid w:val="00BA58A1"/>
    <w:rsid w:val="00BD4FAC"/>
    <w:rsid w:val="00BF1B5D"/>
    <w:rsid w:val="00CB04DA"/>
    <w:rsid w:val="00CC6B45"/>
    <w:rsid w:val="00CF74CF"/>
    <w:rsid w:val="00D17216"/>
    <w:rsid w:val="00E22FC6"/>
    <w:rsid w:val="00E35339"/>
    <w:rsid w:val="00E85979"/>
    <w:rsid w:val="00F8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DA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E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6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13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6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136"/>
    <w:rPr>
      <w:sz w:val="24"/>
      <w:szCs w:val="24"/>
    </w:rPr>
  </w:style>
  <w:style w:type="table" w:styleId="Grigliatabella">
    <w:name w:val="Table Grid"/>
    <w:basedOn w:val="Tabellanormale"/>
    <w:uiPriority w:val="59"/>
    <w:rsid w:val="00CF7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41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A5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lama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BA58E-0906-40E7-B4A7-01625ECC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subject/>
  <dc:creator>utente</dc:creator>
  <cp:keywords/>
  <dc:description/>
  <cp:lastModifiedBy>Utente</cp:lastModifiedBy>
  <cp:revision>18</cp:revision>
  <cp:lastPrinted>2019-05-15T14:03:00Z</cp:lastPrinted>
  <dcterms:created xsi:type="dcterms:W3CDTF">2019-05-15T10:09:00Z</dcterms:created>
  <dcterms:modified xsi:type="dcterms:W3CDTF">2025-04-08T09:30:00Z</dcterms:modified>
</cp:coreProperties>
</file>